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9D8" w:rsidRDefault="00CA09D8" w:rsidP="00CA09D8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610878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1.8</w:t>
      </w:r>
    </w:p>
    <w:p w:rsidR="00CA09D8" w:rsidRDefault="00CA09D8" w:rsidP="00CA09D8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CA09D8" w:rsidRDefault="00CA09D8" w:rsidP="00CA09D8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основного общего образования, </w:t>
      </w:r>
    </w:p>
    <w:p w:rsidR="00CA09D8" w:rsidRDefault="0004036F" w:rsidP="00CA09D8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</w:t>
      </w:r>
      <w:r w:rsidR="00CA09D8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приказом директора МБОУ СОШ №71</w:t>
      </w:r>
    </w:p>
    <w:p w:rsidR="001504BC" w:rsidRPr="00CA09D8" w:rsidRDefault="00CA09D8" w:rsidP="00CA09D8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  <w:r w:rsidR="001255A8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от 29.08.202</w:t>
      </w:r>
      <w:bookmarkStart w:id="1" w:name="_GoBack"/>
      <w:bookmarkEnd w:id="1"/>
      <w:r w:rsidR="006F362C" w:rsidRPr="006F362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5</w:t>
      </w:r>
      <w:r w:rsidRPr="006F362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№ 285-К</w:t>
      </w:r>
    </w:p>
    <w:p w:rsidR="001504BC" w:rsidRPr="00CA09D8" w:rsidRDefault="001504BC">
      <w:pPr>
        <w:spacing w:after="0"/>
        <w:ind w:left="120"/>
        <w:rPr>
          <w:lang w:val="ru-RU"/>
        </w:rPr>
      </w:pPr>
    </w:p>
    <w:p w:rsidR="001504BC" w:rsidRPr="00CA09D8" w:rsidRDefault="001504BC">
      <w:pPr>
        <w:spacing w:after="0"/>
        <w:ind w:left="120"/>
        <w:rPr>
          <w:lang w:val="ru-RU"/>
        </w:rPr>
      </w:pPr>
    </w:p>
    <w:p w:rsidR="001504BC" w:rsidRDefault="001504BC">
      <w:pPr>
        <w:spacing w:after="0"/>
        <w:ind w:left="120"/>
        <w:rPr>
          <w:lang w:val="ru-RU"/>
        </w:rPr>
      </w:pPr>
    </w:p>
    <w:p w:rsidR="00CA09D8" w:rsidRDefault="00CA09D8">
      <w:pPr>
        <w:spacing w:after="0"/>
        <w:ind w:left="120"/>
        <w:rPr>
          <w:lang w:val="ru-RU"/>
        </w:rPr>
      </w:pPr>
    </w:p>
    <w:p w:rsidR="00CA09D8" w:rsidRPr="00CA09D8" w:rsidRDefault="00CA09D8">
      <w:pPr>
        <w:spacing w:after="0"/>
        <w:ind w:left="120"/>
        <w:rPr>
          <w:lang w:val="ru-RU"/>
        </w:rPr>
      </w:pPr>
    </w:p>
    <w:p w:rsidR="001504BC" w:rsidRPr="00CA09D8" w:rsidRDefault="001504BC">
      <w:pPr>
        <w:spacing w:after="0"/>
        <w:ind w:left="120"/>
        <w:rPr>
          <w:lang w:val="ru-RU"/>
        </w:rPr>
      </w:pPr>
    </w:p>
    <w:p w:rsidR="001504BC" w:rsidRPr="00CA09D8" w:rsidRDefault="00CA09D8">
      <w:pPr>
        <w:spacing w:after="0" w:line="408" w:lineRule="auto"/>
        <w:ind w:left="120"/>
        <w:jc w:val="center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CA09D8">
      <w:pPr>
        <w:spacing w:after="0" w:line="408" w:lineRule="auto"/>
        <w:ind w:left="120"/>
        <w:jc w:val="center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1504BC" w:rsidRPr="00CA09D8" w:rsidRDefault="00CA09D8">
      <w:pPr>
        <w:spacing w:after="0" w:line="408" w:lineRule="auto"/>
        <w:ind w:left="120"/>
        <w:jc w:val="center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jc w:val="center"/>
        <w:rPr>
          <w:lang w:val="ru-RU"/>
        </w:rPr>
      </w:pPr>
    </w:p>
    <w:p w:rsidR="001504BC" w:rsidRPr="00CA09D8" w:rsidRDefault="001504BC">
      <w:pPr>
        <w:spacing w:after="0"/>
        <w:ind w:left="120"/>
        <w:rPr>
          <w:lang w:val="ru-RU"/>
        </w:rPr>
      </w:pPr>
    </w:p>
    <w:p w:rsidR="001504BC" w:rsidRPr="00CA09D8" w:rsidRDefault="001504BC">
      <w:pPr>
        <w:rPr>
          <w:lang w:val="ru-RU"/>
        </w:rPr>
        <w:sectPr w:rsidR="001504BC" w:rsidRPr="00CA09D8">
          <w:pgSz w:w="11906" w:h="16383"/>
          <w:pgMar w:top="1134" w:right="850" w:bottom="1134" w:left="1701" w:header="720" w:footer="720" w:gutter="0"/>
          <w:cols w:space="720"/>
        </w:sectPr>
      </w:pPr>
    </w:p>
    <w:p w:rsidR="001504BC" w:rsidRPr="00CA09D8" w:rsidRDefault="00CA09D8">
      <w:pPr>
        <w:spacing w:after="0" w:line="264" w:lineRule="auto"/>
        <w:ind w:left="120"/>
        <w:jc w:val="both"/>
        <w:rPr>
          <w:lang w:val="ru-RU"/>
        </w:rPr>
      </w:pPr>
      <w:bookmarkStart w:id="2" w:name="block-54610879"/>
      <w:bookmarkEnd w:id="0"/>
      <w:r w:rsidRPr="00CA09D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504BC" w:rsidRPr="00CA09D8" w:rsidRDefault="001504BC">
      <w:pPr>
        <w:spacing w:after="0" w:line="264" w:lineRule="auto"/>
        <w:ind w:left="120"/>
        <w:jc w:val="both"/>
        <w:rPr>
          <w:lang w:val="ru-RU"/>
        </w:rPr>
      </w:pP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CA09D8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CA09D8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1504BC" w:rsidRPr="00CA09D8" w:rsidRDefault="001504BC">
      <w:pPr>
        <w:rPr>
          <w:lang w:val="ru-RU"/>
        </w:rPr>
        <w:sectPr w:rsidR="001504BC" w:rsidRPr="00CA09D8">
          <w:pgSz w:w="11906" w:h="16383"/>
          <w:pgMar w:top="1134" w:right="850" w:bottom="1134" w:left="1701" w:header="720" w:footer="720" w:gutter="0"/>
          <w:cols w:space="720"/>
        </w:sectPr>
      </w:pPr>
    </w:p>
    <w:p w:rsidR="001504BC" w:rsidRPr="00CA09D8" w:rsidRDefault="00CA09D8">
      <w:pPr>
        <w:spacing w:after="0" w:line="264" w:lineRule="auto"/>
        <w:ind w:left="120"/>
        <w:jc w:val="both"/>
        <w:rPr>
          <w:lang w:val="ru-RU"/>
        </w:rPr>
      </w:pPr>
      <w:bookmarkStart w:id="4" w:name="block-54610880"/>
      <w:bookmarkEnd w:id="2"/>
      <w:r w:rsidRPr="00CA09D8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504BC" w:rsidRPr="00CA09D8" w:rsidRDefault="001504BC">
      <w:pPr>
        <w:spacing w:after="0" w:line="264" w:lineRule="auto"/>
        <w:ind w:left="120"/>
        <w:jc w:val="both"/>
        <w:rPr>
          <w:lang w:val="ru-RU"/>
        </w:rPr>
      </w:pPr>
    </w:p>
    <w:p w:rsidR="001504BC" w:rsidRPr="00CA09D8" w:rsidRDefault="00CA09D8">
      <w:pPr>
        <w:spacing w:after="0" w:line="264" w:lineRule="auto"/>
        <w:ind w:left="12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504BC" w:rsidRPr="00CA09D8" w:rsidRDefault="001504BC">
      <w:pPr>
        <w:spacing w:after="0" w:line="264" w:lineRule="auto"/>
        <w:ind w:left="120"/>
        <w:jc w:val="both"/>
        <w:rPr>
          <w:lang w:val="ru-RU"/>
        </w:rPr>
      </w:pP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CA09D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CA09D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A09D8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1504BC" w:rsidRPr="00CA09D8" w:rsidRDefault="00CA09D8">
      <w:pPr>
        <w:spacing w:after="0" w:line="264" w:lineRule="auto"/>
        <w:ind w:left="12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504BC" w:rsidRPr="00CA09D8" w:rsidRDefault="001504BC">
      <w:pPr>
        <w:spacing w:after="0" w:line="264" w:lineRule="auto"/>
        <w:ind w:left="120"/>
        <w:jc w:val="both"/>
        <w:rPr>
          <w:lang w:val="ru-RU"/>
        </w:rPr>
      </w:pP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bookmarkStart w:id="7" w:name="_Toc124426225"/>
      <w:r w:rsidRPr="00CA09D8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CA09D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bookmarkStart w:id="8" w:name="_Toc124426226"/>
      <w:r w:rsidRPr="00CA09D8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CA09D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bookmarkStart w:id="9" w:name="_Toc124426227"/>
      <w:r w:rsidRPr="00CA09D8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CA09D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A09D8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1504BC" w:rsidRPr="00CA09D8" w:rsidRDefault="00CA09D8">
      <w:pPr>
        <w:spacing w:after="0" w:line="264" w:lineRule="auto"/>
        <w:ind w:left="12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504BC" w:rsidRPr="00CA09D8" w:rsidRDefault="001504BC">
      <w:pPr>
        <w:spacing w:after="0" w:line="264" w:lineRule="auto"/>
        <w:ind w:left="120"/>
        <w:jc w:val="both"/>
        <w:rPr>
          <w:lang w:val="ru-RU"/>
        </w:rPr>
      </w:pP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CA09D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bookmarkStart w:id="11" w:name="_Toc124426231"/>
      <w:r w:rsidRPr="00CA09D8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CA09D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CA09D8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CA09D8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CA09D8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bookmarkStart w:id="12" w:name="_Toc124426232"/>
      <w:r w:rsidRPr="00CA09D8">
        <w:rPr>
          <w:rFonts w:ascii="Times New Roman" w:hAnsi="Times New Roman"/>
          <w:color w:val="0000FF"/>
          <w:sz w:val="28"/>
          <w:lang w:val="ru-RU"/>
        </w:rPr>
        <w:t>Числовые последовательности</w:t>
      </w:r>
      <w:bookmarkEnd w:id="12"/>
      <w:r w:rsidRPr="00CA09D8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A09D8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A09D8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1504BC" w:rsidRPr="00CA09D8" w:rsidRDefault="001504BC">
      <w:pPr>
        <w:rPr>
          <w:lang w:val="ru-RU"/>
        </w:rPr>
        <w:sectPr w:rsidR="001504BC" w:rsidRPr="00CA09D8">
          <w:pgSz w:w="11906" w:h="16383"/>
          <w:pgMar w:top="1134" w:right="850" w:bottom="1134" w:left="1701" w:header="720" w:footer="720" w:gutter="0"/>
          <w:cols w:space="720"/>
        </w:sectPr>
      </w:pPr>
    </w:p>
    <w:p w:rsidR="001504BC" w:rsidRPr="00CA09D8" w:rsidRDefault="00CA09D8">
      <w:pPr>
        <w:spacing w:after="0" w:line="264" w:lineRule="auto"/>
        <w:ind w:left="120"/>
        <w:jc w:val="both"/>
        <w:rPr>
          <w:lang w:val="ru-RU"/>
        </w:rPr>
      </w:pPr>
      <w:bookmarkStart w:id="13" w:name="block-54610875"/>
      <w:bookmarkEnd w:id="4"/>
      <w:r w:rsidRPr="00CA09D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1504BC" w:rsidRPr="00CA09D8" w:rsidRDefault="001504BC">
      <w:pPr>
        <w:spacing w:after="0" w:line="264" w:lineRule="auto"/>
        <w:ind w:left="120"/>
        <w:jc w:val="both"/>
        <w:rPr>
          <w:lang w:val="ru-RU"/>
        </w:rPr>
      </w:pPr>
    </w:p>
    <w:p w:rsidR="001504BC" w:rsidRPr="00CA09D8" w:rsidRDefault="00CA09D8">
      <w:pPr>
        <w:spacing w:after="0" w:line="264" w:lineRule="auto"/>
        <w:ind w:left="12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504BC" w:rsidRPr="00CA09D8" w:rsidRDefault="001504BC">
      <w:pPr>
        <w:spacing w:after="0" w:line="264" w:lineRule="auto"/>
        <w:ind w:left="120"/>
        <w:jc w:val="both"/>
        <w:rPr>
          <w:lang w:val="ru-RU"/>
        </w:rPr>
      </w:pP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A09D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504BC" w:rsidRPr="00CA09D8" w:rsidRDefault="00CA09D8">
      <w:pPr>
        <w:spacing w:after="0" w:line="264" w:lineRule="auto"/>
        <w:ind w:left="12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504BC" w:rsidRPr="00CA09D8" w:rsidRDefault="001504BC">
      <w:pPr>
        <w:spacing w:after="0" w:line="264" w:lineRule="auto"/>
        <w:ind w:left="120"/>
        <w:jc w:val="both"/>
        <w:rPr>
          <w:lang w:val="ru-RU"/>
        </w:rPr>
      </w:pPr>
    </w:p>
    <w:p w:rsidR="001504BC" w:rsidRPr="00CA09D8" w:rsidRDefault="00CA09D8">
      <w:pPr>
        <w:spacing w:after="0" w:line="264" w:lineRule="auto"/>
        <w:ind w:left="12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504BC" w:rsidRPr="00CA09D8" w:rsidRDefault="001504BC">
      <w:pPr>
        <w:spacing w:after="0" w:line="264" w:lineRule="auto"/>
        <w:ind w:left="120"/>
        <w:jc w:val="both"/>
        <w:rPr>
          <w:lang w:val="ru-RU"/>
        </w:rPr>
      </w:pPr>
    </w:p>
    <w:p w:rsidR="001504BC" w:rsidRDefault="00CA09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504BC" w:rsidRPr="00CA09D8" w:rsidRDefault="00CA09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504BC" w:rsidRPr="00CA09D8" w:rsidRDefault="00CA09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504BC" w:rsidRPr="00CA09D8" w:rsidRDefault="00CA09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504BC" w:rsidRPr="00CA09D8" w:rsidRDefault="00CA09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504BC" w:rsidRPr="00CA09D8" w:rsidRDefault="00CA09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504BC" w:rsidRPr="00CA09D8" w:rsidRDefault="00CA09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504BC" w:rsidRDefault="00CA09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504BC" w:rsidRPr="00CA09D8" w:rsidRDefault="00CA09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504BC" w:rsidRPr="00CA09D8" w:rsidRDefault="00CA09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504BC" w:rsidRPr="00CA09D8" w:rsidRDefault="00CA09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504BC" w:rsidRPr="00CA09D8" w:rsidRDefault="00CA09D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504BC" w:rsidRDefault="00CA09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504BC" w:rsidRPr="00CA09D8" w:rsidRDefault="00CA09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504BC" w:rsidRPr="00CA09D8" w:rsidRDefault="00CA09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504BC" w:rsidRPr="00CA09D8" w:rsidRDefault="00CA09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504BC" w:rsidRPr="00CA09D8" w:rsidRDefault="00CA09D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504BC" w:rsidRDefault="00CA09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504BC" w:rsidRPr="00CA09D8" w:rsidRDefault="00CA09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504BC" w:rsidRPr="00CA09D8" w:rsidRDefault="00CA09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504BC" w:rsidRPr="00CA09D8" w:rsidRDefault="00CA09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504BC" w:rsidRPr="00CA09D8" w:rsidRDefault="00CA09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504BC" w:rsidRPr="00CA09D8" w:rsidRDefault="00CA09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504BC" w:rsidRPr="00CA09D8" w:rsidRDefault="00CA09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504BC" w:rsidRPr="00CA09D8" w:rsidRDefault="00CA09D8">
      <w:pPr>
        <w:spacing w:after="0" w:line="264" w:lineRule="auto"/>
        <w:ind w:left="12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504BC" w:rsidRPr="00CA09D8" w:rsidRDefault="00CA09D8">
      <w:pPr>
        <w:spacing w:after="0" w:line="264" w:lineRule="auto"/>
        <w:ind w:left="12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504BC" w:rsidRPr="00CA09D8" w:rsidRDefault="00CA09D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504BC" w:rsidRDefault="00CA09D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504BC" w:rsidRPr="00CA09D8" w:rsidRDefault="00CA09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504BC" w:rsidRPr="00CA09D8" w:rsidRDefault="00CA09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504BC" w:rsidRPr="00CA09D8" w:rsidRDefault="00CA09D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504BC" w:rsidRPr="00CA09D8" w:rsidRDefault="001504BC">
      <w:pPr>
        <w:spacing w:after="0" w:line="264" w:lineRule="auto"/>
        <w:ind w:left="120"/>
        <w:jc w:val="both"/>
        <w:rPr>
          <w:lang w:val="ru-RU"/>
        </w:rPr>
      </w:pPr>
    </w:p>
    <w:p w:rsidR="001504BC" w:rsidRPr="00CA09D8" w:rsidRDefault="00CA09D8">
      <w:pPr>
        <w:spacing w:after="0" w:line="264" w:lineRule="auto"/>
        <w:ind w:left="12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504BC" w:rsidRPr="00CA09D8" w:rsidRDefault="001504BC">
      <w:pPr>
        <w:spacing w:after="0" w:line="264" w:lineRule="auto"/>
        <w:ind w:left="120"/>
        <w:jc w:val="both"/>
        <w:rPr>
          <w:lang w:val="ru-RU"/>
        </w:rPr>
      </w:pP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CA09D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09D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CA09D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CA09D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CA09D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CA09D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09D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CA09D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CA09D8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CA09D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CA09D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504BC" w:rsidRPr="00CA09D8" w:rsidRDefault="00CA09D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A09D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A09D8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A09D8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09D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CA09D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CA09D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CA09D8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504BC" w:rsidRPr="00CA09D8" w:rsidRDefault="00CA09D8">
      <w:pPr>
        <w:spacing w:after="0" w:line="360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A09D8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CA09D8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A09D8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504BC" w:rsidRPr="00CA09D8" w:rsidRDefault="00CA09D8">
      <w:pPr>
        <w:spacing w:after="0" w:line="264" w:lineRule="auto"/>
        <w:ind w:firstLine="600"/>
        <w:jc w:val="both"/>
        <w:rPr>
          <w:lang w:val="ru-RU"/>
        </w:rPr>
      </w:pPr>
      <w:r w:rsidRPr="00CA09D8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1504BC" w:rsidRPr="00CA09D8" w:rsidRDefault="001504BC">
      <w:pPr>
        <w:rPr>
          <w:lang w:val="ru-RU"/>
        </w:rPr>
        <w:sectPr w:rsidR="001504BC" w:rsidRPr="00CA09D8">
          <w:pgSz w:w="11906" w:h="16383"/>
          <w:pgMar w:top="1134" w:right="850" w:bottom="1134" w:left="1701" w:header="720" w:footer="720" w:gutter="0"/>
          <w:cols w:space="720"/>
        </w:sectPr>
      </w:pPr>
    </w:p>
    <w:p w:rsidR="001504BC" w:rsidRDefault="00CA09D8">
      <w:pPr>
        <w:spacing w:after="0"/>
        <w:ind w:left="120"/>
      </w:pPr>
      <w:bookmarkStart w:id="27" w:name="block-54610876"/>
      <w:bookmarkEnd w:id="13"/>
      <w:r w:rsidRPr="00CA09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504BC" w:rsidRDefault="00CA09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1504B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Default="001504BC"/>
        </w:tc>
      </w:tr>
    </w:tbl>
    <w:p w:rsidR="001504BC" w:rsidRDefault="001504BC">
      <w:pPr>
        <w:sectPr w:rsidR="00150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BC" w:rsidRDefault="00CA09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504B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504BC" w:rsidRDefault="001504BC"/>
        </w:tc>
      </w:tr>
    </w:tbl>
    <w:p w:rsidR="001504BC" w:rsidRDefault="001504BC">
      <w:pPr>
        <w:sectPr w:rsidR="00150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BC" w:rsidRDefault="00CA09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504BC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</w:tr>
      <w:tr w:rsidR="001504BC" w:rsidRPr="001255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04BC" w:rsidRPr="001255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504BC" w:rsidRDefault="001504BC"/>
        </w:tc>
      </w:tr>
    </w:tbl>
    <w:p w:rsidR="001504BC" w:rsidRDefault="001504BC">
      <w:pPr>
        <w:sectPr w:rsidR="00150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BC" w:rsidRDefault="001504BC">
      <w:pPr>
        <w:sectPr w:rsidR="00150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BC" w:rsidRDefault="00CA09D8">
      <w:pPr>
        <w:spacing w:after="0"/>
        <w:ind w:left="120"/>
      </w:pPr>
      <w:bookmarkStart w:id="28" w:name="block-54610877"/>
      <w:bookmarkEnd w:id="2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504BC" w:rsidRDefault="00CA09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1504B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04036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BC" w:rsidRDefault="001504BC"/>
        </w:tc>
      </w:tr>
    </w:tbl>
    <w:p w:rsidR="001504BC" w:rsidRDefault="001504BC">
      <w:pPr>
        <w:sectPr w:rsidR="00150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BC" w:rsidRDefault="00CA09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504BC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BC" w:rsidRDefault="001504BC"/>
        </w:tc>
      </w:tr>
    </w:tbl>
    <w:p w:rsidR="001504BC" w:rsidRDefault="001504BC">
      <w:pPr>
        <w:sectPr w:rsidR="00150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BC" w:rsidRDefault="00CA09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504BC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04BC" w:rsidRDefault="001504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04BC" w:rsidRDefault="001504BC"/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 w:rsidRPr="006F36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Pr="00CA09D8" w:rsidRDefault="00CA09D8">
            <w:pPr>
              <w:spacing w:after="0"/>
              <w:ind w:left="135"/>
              <w:rPr>
                <w:lang w:val="ru-RU"/>
              </w:rPr>
            </w:pPr>
            <w:r w:rsidRPr="00CA09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09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6F362C" w:rsidRDefault="00CA09D8">
            <w:pPr>
              <w:spacing w:after="0"/>
              <w:ind w:left="135"/>
              <w:rPr>
                <w:lang w:val="ru-RU"/>
              </w:rPr>
            </w:pPr>
            <w:r w:rsidRPr="006F36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6F3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6F362C" w:rsidRDefault="00CA09D8">
            <w:pPr>
              <w:spacing w:after="0"/>
              <w:ind w:left="135"/>
              <w:rPr>
                <w:lang w:val="ru-RU"/>
              </w:rPr>
            </w:pPr>
            <w:r w:rsidRPr="006F36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6F3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6F362C" w:rsidRDefault="00CA09D8">
            <w:pPr>
              <w:spacing w:after="0"/>
              <w:ind w:left="135"/>
              <w:rPr>
                <w:lang w:val="ru-RU"/>
              </w:rPr>
            </w:pPr>
            <w:r w:rsidRPr="006F362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6F3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6F362C" w:rsidRDefault="00CA09D8">
            <w:pPr>
              <w:spacing w:after="0"/>
              <w:ind w:left="135"/>
              <w:rPr>
                <w:lang w:val="ru-RU"/>
              </w:rPr>
            </w:pPr>
            <w:r w:rsidRPr="006F36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6F3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Pr="006F362C" w:rsidRDefault="00CA09D8">
            <w:pPr>
              <w:spacing w:after="0"/>
              <w:ind w:left="135"/>
              <w:rPr>
                <w:lang w:val="ru-RU"/>
              </w:rPr>
            </w:pPr>
            <w:r w:rsidRPr="006F36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 w:rsidRPr="006F36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504BC" w:rsidRDefault="001504BC">
            <w:pPr>
              <w:spacing w:after="0"/>
              <w:ind w:left="135"/>
            </w:pPr>
          </w:p>
        </w:tc>
      </w:tr>
      <w:tr w:rsidR="001504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04BC" w:rsidRDefault="001504BC"/>
        </w:tc>
      </w:tr>
    </w:tbl>
    <w:p w:rsidR="001504BC" w:rsidRDefault="001504BC">
      <w:pPr>
        <w:sectPr w:rsidR="00150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BC" w:rsidRDefault="001504BC">
      <w:pPr>
        <w:sectPr w:rsidR="001504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04BC" w:rsidRDefault="00CA09D8">
      <w:pPr>
        <w:spacing w:before="199" w:after="199" w:line="336" w:lineRule="auto"/>
        <w:ind w:left="120"/>
      </w:pPr>
      <w:bookmarkStart w:id="29" w:name="block-54610881"/>
      <w:bookmarkEnd w:id="28"/>
      <w:r>
        <w:rPr>
          <w:rFonts w:ascii="Times New Roman" w:hAnsi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1504BC" w:rsidRDefault="001504BC">
      <w:pPr>
        <w:spacing w:before="199" w:after="199" w:line="336" w:lineRule="auto"/>
        <w:ind w:left="120"/>
      </w:pPr>
    </w:p>
    <w:p w:rsidR="001504BC" w:rsidRDefault="00CA09D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504BC" w:rsidRDefault="001504B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1504B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1504BC" w:rsidRDefault="001504BC">
      <w:pPr>
        <w:spacing w:after="0"/>
        <w:ind w:left="120"/>
      </w:pPr>
    </w:p>
    <w:p w:rsidR="001504BC" w:rsidRDefault="00CA09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504BC" w:rsidRDefault="001504B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1504BC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1504BC" w:rsidRDefault="00CA09D8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1504BC" w:rsidRDefault="001504BC">
            <w:pPr>
              <w:spacing w:after="0" w:line="288" w:lineRule="auto"/>
              <w:ind w:left="314"/>
              <w:jc w:val="both"/>
            </w:pPr>
          </w:p>
          <w:p w:rsidR="001504BC" w:rsidRDefault="00CA09D8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1504BC" w:rsidRDefault="00CA09D8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1504BC" w:rsidRDefault="001504BC">
            <w:pPr>
              <w:spacing w:after="0" w:line="288" w:lineRule="auto"/>
              <w:ind w:left="314"/>
              <w:jc w:val="both"/>
            </w:pPr>
          </w:p>
          <w:p w:rsidR="001504BC" w:rsidRDefault="00CA09D8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1504BC" w:rsidRDefault="00CA09D8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:rsidR="001504BC" w:rsidRDefault="001504BC">
      <w:pPr>
        <w:spacing w:after="0"/>
        <w:ind w:left="120"/>
      </w:pPr>
    </w:p>
    <w:p w:rsidR="001504BC" w:rsidRDefault="00CA09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504BC" w:rsidRDefault="001504B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схематически расположение на координатной плоскости графиков функций вида y = ٧x, y = |х| и описывать свойства функций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 арифметической и геометрической прогрессий, суммы первых n членов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1504BC" w:rsidRDefault="001504BC">
      <w:pPr>
        <w:sectPr w:rsidR="001504BC">
          <w:pgSz w:w="11906" w:h="16383"/>
          <w:pgMar w:top="1134" w:right="850" w:bottom="1134" w:left="1701" w:header="720" w:footer="720" w:gutter="0"/>
          <w:cols w:space="720"/>
        </w:sectPr>
      </w:pPr>
    </w:p>
    <w:p w:rsidR="001504BC" w:rsidRDefault="00CA09D8">
      <w:pPr>
        <w:spacing w:before="199" w:after="199" w:line="336" w:lineRule="auto"/>
        <w:ind w:left="120"/>
      </w:pPr>
      <w:bookmarkStart w:id="30" w:name="block-54610882"/>
      <w:bookmarkEnd w:id="2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1504BC" w:rsidRDefault="001504BC">
      <w:pPr>
        <w:spacing w:before="199" w:after="199" w:line="336" w:lineRule="auto"/>
        <w:ind w:left="120"/>
      </w:pPr>
    </w:p>
    <w:p w:rsidR="001504BC" w:rsidRDefault="00CA09D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504BC" w:rsidRDefault="001504B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Ox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1504BC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1504BC" w:rsidRDefault="001504BC">
      <w:pPr>
        <w:spacing w:after="0"/>
        <w:ind w:left="120"/>
      </w:pPr>
    </w:p>
    <w:p w:rsidR="001504BC" w:rsidRDefault="00CA09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1504BC" w:rsidRDefault="001504B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1504BC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1504BC" w:rsidRDefault="001504BC">
      <w:pPr>
        <w:spacing w:after="0"/>
        <w:ind w:left="120"/>
      </w:pPr>
    </w:p>
    <w:p w:rsidR="001504BC" w:rsidRDefault="00CA09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504BC" w:rsidRDefault="001504B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y=kx, y=kx+b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:rsidR="001504BC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1504BC" w:rsidRDefault="001504BC">
      <w:pPr>
        <w:spacing w:after="0"/>
        <w:ind w:left="120"/>
      </w:pPr>
    </w:p>
    <w:p w:rsidR="001504BC" w:rsidRDefault="001504BC">
      <w:pPr>
        <w:sectPr w:rsidR="001504BC">
          <w:pgSz w:w="11906" w:h="16383"/>
          <w:pgMar w:top="1134" w:right="850" w:bottom="1134" w:left="1701" w:header="720" w:footer="720" w:gutter="0"/>
          <w:cols w:space="720"/>
        </w:sectPr>
      </w:pPr>
    </w:p>
    <w:p w:rsidR="001504BC" w:rsidRDefault="00CA09D8">
      <w:pPr>
        <w:spacing w:before="199" w:after="199" w:line="336" w:lineRule="auto"/>
        <w:ind w:left="120"/>
      </w:pPr>
      <w:bookmarkStart w:id="31" w:name="block-54610884"/>
      <w:bookmarkEnd w:id="30"/>
      <w:r>
        <w:rPr>
          <w:rFonts w:ascii="Times New Roman" w:hAnsi="Times New Roman"/>
          <w:b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1504BC" w:rsidRDefault="001504B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504B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1504BC" w:rsidRDefault="001504BC">
      <w:pPr>
        <w:spacing w:after="0"/>
        <w:ind w:left="120"/>
      </w:pPr>
    </w:p>
    <w:p w:rsidR="001504BC" w:rsidRDefault="001504BC">
      <w:pPr>
        <w:sectPr w:rsidR="001504BC">
          <w:pgSz w:w="11906" w:h="16383"/>
          <w:pgMar w:top="1134" w:right="850" w:bottom="1134" w:left="1701" w:header="720" w:footer="720" w:gutter="0"/>
          <w:cols w:space="720"/>
        </w:sectPr>
      </w:pPr>
    </w:p>
    <w:p w:rsidR="001504BC" w:rsidRDefault="00CA09D8">
      <w:pPr>
        <w:spacing w:before="199" w:after="199" w:line="336" w:lineRule="auto"/>
        <w:ind w:left="120"/>
      </w:pPr>
      <w:bookmarkStart w:id="32" w:name="block-54610885"/>
      <w:bookmarkEnd w:id="31"/>
      <w:r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ОГЭ ПО МАТЕМАТИКЕ</w:t>
      </w:r>
    </w:p>
    <w:p w:rsidR="001504BC" w:rsidRDefault="001504B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1504B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1504BC" w:rsidRDefault="00CA09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1504BC" w:rsidRDefault="001504BC">
      <w:pPr>
        <w:spacing w:after="0"/>
        <w:ind w:left="120"/>
      </w:pPr>
    </w:p>
    <w:p w:rsidR="001504BC" w:rsidRDefault="001504BC">
      <w:pPr>
        <w:sectPr w:rsidR="001504BC">
          <w:pgSz w:w="11906" w:h="16383"/>
          <w:pgMar w:top="1134" w:right="850" w:bottom="1134" w:left="1701" w:header="720" w:footer="720" w:gutter="0"/>
          <w:cols w:space="720"/>
        </w:sectPr>
      </w:pPr>
    </w:p>
    <w:p w:rsidR="001504BC" w:rsidRDefault="00CA09D8">
      <w:pPr>
        <w:spacing w:after="0"/>
        <w:ind w:left="120"/>
      </w:pPr>
      <w:bookmarkStart w:id="33" w:name="block-54610883"/>
      <w:bookmarkEnd w:id="3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504BC" w:rsidRDefault="00CA09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504BC" w:rsidRDefault="001504BC">
      <w:pPr>
        <w:spacing w:after="0" w:line="480" w:lineRule="auto"/>
        <w:ind w:left="120"/>
      </w:pPr>
    </w:p>
    <w:p w:rsidR="001504BC" w:rsidRDefault="001504BC">
      <w:pPr>
        <w:spacing w:after="0" w:line="480" w:lineRule="auto"/>
        <w:ind w:left="120"/>
      </w:pPr>
    </w:p>
    <w:p w:rsidR="001504BC" w:rsidRDefault="001504BC">
      <w:pPr>
        <w:spacing w:after="0"/>
        <w:ind w:left="120"/>
      </w:pPr>
    </w:p>
    <w:p w:rsidR="001504BC" w:rsidRDefault="00CA09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504BC" w:rsidRDefault="001504BC">
      <w:pPr>
        <w:spacing w:after="0" w:line="480" w:lineRule="auto"/>
        <w:ind w:left="120"/>
      </w:pPr>
    </w:p>
    <w:p w:rsidR="001504BC" w:rsidRDefault="001504BC">
      <w:pPr>
        <w:spacing w:after="0"/>
        <w:ind w:left="120"/>
      </w:pPr>
    </w:p>
    <w:p w:rsidR="001504BC" w:rsidRDefault="00CA09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504BC" w:rsidRDefault="001504BC">
      <w:pPr>
        <w:spacing w:after="0" w:line="480" w:lineRule="auto"/>
        <w:ind w:left="120"/>
      </w:pPr>
    </w:p>
    <w:p w:rsidR="001504BC" w:rsidRDefault="001504BC">
      <w:pPr>
        <w:sectPr w:rsidR="001504BC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D83F63" w:rsidRDefault="00D83F63"/>
    <w:sectPr w:rsidR="00D83F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C5C"/>
    <w:multiLevelType w:val="multilevel"/>
    <w:tmpl w:val="CD409B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6962EF"/>
    <w:multiLevelType w:val="multilevel"/>
    <w:tmpl w:val="7BCCBA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B3075"/>
    <w:multiLevelType w:val="multilevel"/>
    <w:tmpl w:val="8BFE2D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7A6C83"/>
    <w:multiLevelType w:val="multilevel"/>
    <w:tmpl w:val="65A042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D104799"/>
    <w:multiLevelType w:val="multilevel"/>
    <w:tmpl w:val="E4B8E2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FB3102"/>
    <w:multiLevelType w:val="multilevel"/>
    <w:tmpl w:val="9F54CA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504BC"/>
    <w:rsid w:val="0004036F"/>
    <w:rsid w:val="001255A8"/>
    <w:rsid w:val="001504BC"/>
    <w:rsid w:val="006F362C"/>
    <w:rsid w:val="00CA09D8"/>
    <w:rsid w:val="00D8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F731C-B356-4961-AFB3-CF2CFFF7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6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13421</Words>
  <Characters>76501</Characters>
  <Application>Microsoft Office Word</Application>
  <DocSecurity>0</DocSecurity>
  <Lines>637</Lines>
  <Paragraphs>179</Paragraphs>
  <ScaleCrop>false</ScaleCrop>
  <Company/>
  <LinksUpToDate>false</LinksUpToDate>
  <CharactersWithSpaces>89743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dcterms:created xsi:type="dcterms:W3CDTF">2025-08-26T01:56:00Z</dcterms:created>
  <dcterms:modified xsi:type="dcterms:W3CDTF">2025-10-05T09:40:00Z</dcterms:modified>
</cp:coreProperties>
</file>